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B" w:rsidRPr="00094752" w:rsidRDefault="002E1C56" w:rsidP="002E1C5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094752">
        <w:rPr>
          <w:rFonts w:ascii="Times New Roman" w:hAnsi="Times New Roman" w:cs="Times New Roman"/>
          <w:b/>
          <w:sz w:val="28"/>
          <w:szCs w:val="28"/>
          <w:lang w:val="sr-Latn-CS"/>
        </w:rPr>
        <w:t>Rezultati pismenog dela iz Poslovne ekonomike</w:t>
      </w:r>
    </w:p>
    <w:p w:rsidR="002E1C56" w:rsidRDefault="002E1C56" w:rsidP="002E1C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E1C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Usmeni deo ispita je 17.04.2019. u </w:t>
      </w:r>
      <w:r w:rsidR="007E1F5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11h </w:t>
      </w:r>
      <w:r w:rsidRPr="002E1C56"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="007E1F5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L2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Ignjatović Saša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Andrić Aleksandar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zadaci 8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Pavlović Nikola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zadaci 8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Mitrović Tamara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Krneta Aleksandar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0, zadaci 0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Raković Filip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0, zadaci 0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Šerbula Dimitrije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0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Timotić Sanja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0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Šobić Bojana 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2E1C56" w:rsidRDefault="002E1C56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Stanković Slobodan </w:t>
      </w:r>
      <w:r w:rsidR="002D21A9">
        <w:rPr>
          <w:rFonts w:ascii="Times New Roman" w:hAnsi="Times New Roman" w:cs="Times New Roman"/>
          <w:b/>
          <w:sz w:val="24"/>
          <w:szCs w:val="24"/>
          <w:lang w:val="sr-Latn-CS"/>
        </w:rPr>
        <w:t>teor</w:t>
      </w:r>
      <w:r w:rsidRPr="00094752">
        <w:rPr>
          <w:rFonts w:ascii="Times New Roman" w:hAnsi="Times New Roman" w:cs="Times New Roman"/>
          <w:b/>
          <w:sz w:val="24"/>
          <w:szCs w:val="24"/>
          <w:lang w:val="sr-Latn-CS"/>
        </w:rPr>
        <w:t>ija 8</w:t>
      </w:r>
    </w:p>
    <w:p w:rsidR="002E1C56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Vuković Miloš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zadaci 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Lukić Miloš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Tešić Tamara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Dragojević Uroš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Kovačević Nikola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Ranković Nebojša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Ranković Nemanja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8</w:t>
      </w:r>
    </w:p>
    <w:p w:rsidR="00094752" w:rsidRDefault="002D21A9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Lazarević</w:t>
      </w:r>
      <w:r w:rsidR="00094752">
        <w:rPr>
          <w:rFonts w:ascii="Times New Roman" w:hAnsi="Times New Roman" w:cs="Times New Roman"/>
          <w:sz w:val="24"/>
          <w:szCs w:val="24"/>
          <w:lang w:val="sr-Latn-CS"/>
        </w:rPr>
        <w:t xml:space="preserve"> Marina </w:t>
      </w:r>
      <w:r w:rsidR="00094752"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Mirković Katarina </w:t>
      </w:r>
      <w:r w:rsidR="002D21A9">
        <w:rPr>
          <w:rFonts w:ascii="Times New Roman" w:hAnsi="Times New Roman" w:cs="Times New Roman"/>
          <w:b/>
          <w:sz w:val="24"/>
          <w:szCs w:val="24"/>
          <w:lang w:val="sr-Latn-CS"/>
        </w:rPr>
        <w:t>te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="002D21A9">
        <w:rPr>
          <w:rFonts w:ascii="Times New Roman" w:hAnsi="Times New Roman" w:cs="Times New Roman"/>
          <w:b/>
          <w:sz w:val="24"/>
          <w:szCs w:val="24"/>
          <w:lang w:val="sr-Latn-CS"/>
        </w:rPr>
        <w:t>r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ija 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Pavić Andrijana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zadaci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Mudrić Vukašin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8, zadaci 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Polić Petar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Ferzanović Mladen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Blagojević Dragan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Vlajković Željko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zadaci 8, teorija 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Janković Nikola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Milanović Radomir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Subotić Mihailo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Rankić Danijela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094752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Papić Katarina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teorija 8</w:t>
      </w:r>
    </w:p>
    <w:p w:rsidR="00094752" w:rsidRPr="002E1C56" w:rsidRDefault="00094752" w:rsidP="002E1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Bakić Mirjana </w:t>
      </w:r>
      <w:r w:rsidRPr="002D21A9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</w:p>
    <w:p w:rsidR="002E1C56" w:rsidRDefault="002E1C5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E1C56" w:rsidRPr="002E1C56" w:rsidRDefault="002E1C5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2E1C56" w:rsidRPr="002E1C56" w:rsidSect="0014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4B9"/>
    <w:multiLevelType w:val="hybridMultilevel"/>
    <w:tmpl w:val="A36C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1C56"/>
    <w:rsid w:val="00094752"/>
    <w:rsid w:val="001449BB"/>
    <w:rsid w:val="002D21A9"/>
    <w:rsid w:val="002E1C56"/>
    <w:rsid w:val="007E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2019-04-07T19:45:00Z</dcterms:created>
  <dcterms:modified xsi:type="dcterms:W3CDTF">2019-04-08T08:56:00Z</dcterms:modified>
</cp:coreProperties>
</file>